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F4" w:rsidRPr="005E3A1C" w:rsidRDefault="00053DF4" w:rsidP="009E5709">
      <w:pPr>
        <w:pStyle w:val="Style17"/>
        <w:widowControl/>
        <w:jc w:val="center"/>
        <w:rPr>
          <w:rStyle w:val="FontStyle25"/>
          <w:sz w:val="28"/>
          <w:szCs w:val="28"/>
        </w:rPr>
      </w:pPr>
      <w:r w:rsidRPr="005E3A1C">
        <w:rPr>
          <w:rStyle w:val="FontStyle25"/>
          <w:sz w:val="28"/>
          <w:szCs w:val="28"/>
        </w:rPr>
        <w:t xml:space="preserve">Родительский </w:t>
      </w:r>
      <w:proofErr w:type="gramStart"/>
      <w:r w:rsidRPr="005E3A1C">
        <w:rPr>
          <w:rStyle w:val="FontStyle25"/>
          <w:sz w:val="28"/>
          <w:szCs w:val="28"/>
        </w:rPr>
        <w:t>контроль за</w:t>
      </w:r>
      <w:proofErr w:type="gramEnd"/>
      <w:r w:rsidRPr="005E3A1C">
        <w:rPr>
          <w:rStyle w:val="FontStyle25"/>
          <w:sz w:val="28"/>
          <w:szCs w:val="28"/>
        </w:rPr>
        <w:t xml:space="preserve"> организацией горячего питания детей </w:t>
      </w:r>
    </w:p>
    <w:p w:rsidR="00053DF4" w:rsidRPr="005E3A1C" w:rsidRDefault="00053DF4" w:rsidP="009E5709">
      <w:pPr>
        <w:pStyle w:val="Style17"/>
        <w:widowControl/>
        <w:jc w:val="center"/>
        <w:rPr>
          <w:rStyle w:val="FontStyle25"/>
          <w:sz w:val="28"/>
          <w:szCs w:val="28"/>
        </w:rPr>
      </w:pPr>
      <w:r w:rsidRPr="005E3A1C">
        <w:rPr>
          <w:rStyle w:val="FontStyle25"/>
          <w:sz w:val="28"/>
          <w:szCs w:val="28"/>
        </w:rPr>
        <w:t xml:space="preserve">в </w:t>
      </w:r>
      <w:r w:rsidR="009956D8" w:rsidRPr="005E3A1C">
        <w:rPr>
          <w:rStyle w:val="FontStyle25"/>
          <w:sz w:val="28"/>
          <w:szCs w:val="28"/>
        </w:rPr>
        <w:t>МБОУ СОШ №____</w:t>
      </w:r>
    </w:p>
    <w:p w:rsidR="005E3A1C" w:rsidRDefault="005E3A1C" w:rsidP="009E5709">
      <w:pPr>
        <w:pStyle w:val="Style17"/>
        <w:widowControl/>
        <w:jc w:val="center"/>
        <w:rPr>
          <w:rStyle w:val="FontStyle25"/>
          <w:sz w:val="24"/>
          <w:szCs w:val="24"/>
        </w:rPr>
      </w:pPr>
    </w:p>
    <w:p w:rsidR="009E5709" w:rsidRPr="005E3A1C" w:rsidRDefault="00053DF4" w:rsidP="009E5709">
      <w:pPr>
        <w:pStyle w:val="Style17"/>
        <w:widowControl/>
        <w:jc w:val="center"/>
        <w:rPr>
          <w:rStyle w:val="FontStyle25"/>
          <w:sz w:val="28"/>
          <w:szCs w:val="28"/>
        </w:rPr>
      </w:pPr>
      <w:r w:rsidRPr="005E3A1C">
        <w:rPr>
          <w:rStyle w:val="FontStyle25"/>
          <w:sz w:val="28"/>
          <w:szCs w:val="28"/>
        </w:rPr>
        <w:t>Чек-лист (ф</w:t>
      </w:r>
      <w:r w:rsidR="009E5709" w:rsidRPr="005E3A1C">
        <w:rPr>
          <w:rStyle w:val="FontStyle25"/>
          <w:sz w:val="28"/>
          <w:szCs w:val="28"/>
        </w:rPr>
        <w:t>орма оценочного листа</w:t>
      </w:r>
      <w:r w:rsidRPr="005E3A1C">
        <w:rPr>
          <w:rStyle w:val="FontStyle25"/>
          <w:sz w:val="28"/>
          <w:szCs w:val="28"/>
        </w:rPr>
        <w:t>)</w:t>
      </w:r>
    </w:p>
    <w:p w:rsidR="009E5709" w:rsidRPr="0007737B" w:rsidRDefault="006B7B40" w:rsidP="009E5709">
      <w:pPr>
        <w:pStyle w:val="Style9"/>
        <w:widowControl/>
        <w:spacing w:before="187" w:line="240" w:lineRule="auto"/>
        <w:jc w:val="left"/>
        <w:rPr>
          <w:rStyle w:val="FontStyle26"/>
          <w:rFonts w:eastAsiaTheme="majorEastAsia"/>
          <w:sz w:val="24"/>
          <w:szCs w:val="24"/>
        </w:rPr>
        <w:sectPr w:rsidR="009E5709" w:rsidRPr="0007737B" w:rsidSect="005E3A1C">
          <w:pgSz w:w="11905" w:h="16837"/>
          <w:pgMar w:top="567" w:right="833" w:bottom="568" w:left="886" w:header="720" w:footer="720" w:gutter="0"/>
          <w:cols w:space="60"/>
          <w:noEndnote/>
        </w:sectPr>
      </w:pPr>
      <w:r w:rsidRPr="006B7B40">
        <w:rPr>
          <w:noProof/>
        </w:rPr>
        <w:pict>
          <v:group id="Группа 1" o:spid="_x0000_s1026" style="position:absolute;margin-left:-6pt;margin-top:29.75pt;width:468pt;height:518.85pt;z-index:251659264;mso-wrap-distance-left:1.9pt;mso-wrap-distance-top:5.05pt;mso-wrap-distance-right:1.9pt;mso-position-horizontal-relative:margin" coordorigin="768,5290" coordsize="9360,10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768;top:5736;width:9360;height:99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<v:textbox style="mso-next-textbox:#Text Box 3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66"/>
                      <w:gridCol w:w="7368"/>
                      <w:gridCol w:w="1426"/>
                    </w:tblGrid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Вопрос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Да/нет</w:t>
                          </w: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1.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Имеется ли в организации меню?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</w:t>
                          </w:r>
                          <w:proofErr w:type="gramStart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)д</w:t>
                          </w:r>
                          <w:proofErr w:type="gramEnd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а, для всех возрастных групп и режимов функционирования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организации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да, но без учета возрастных групп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В</w:t>
                          </w:r>
                          <w:proofErr w:type="gramStart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)н</w:t>
                          </w:r>
                          <w:proofErr w:type="gramEnd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ет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2.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ind w:left="5" w:hanging="5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Вывешено ли цикличное меню для ознакомления родителей и детей?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нет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3.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ind w:left="5" w:hanging="5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Вывешено ли ежедневное меню в удобном для ознакомления родителей и детей месте?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нет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4.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В меню отсутствуют повторы блюд?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да, по всем дням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нет, имеются повторы в смежные дни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5.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В меню отсутствуют запрещенные блюда и продукты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да, по всем дням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нет, имеются повторы в смежные дни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6.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59" w:lineRule="exact"/>
                            <w:ind w:firstLine="5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Соответствует ли регламентированное цикличным меню количество приемов пищи режиму функционирования организации?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нет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7.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ind w:left="5" w:right="1056" w:hanging="5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 xml:space="preserve">Есть ли в организации приказ о создании и порядке работы </w:t>
                          </w:r>
                          <w:proofErr w:type="spellStart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бракеражной</w:t>
                          </w:r>
                          <w:proofErr w:type="spellEnd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 xml:space="preserve"> комиссии?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нет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8.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От всех ли партий приготовленных блюд снимается бракераж?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нет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9.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69" w:lineRule="exact"/>
                            <w:ind w:left="5" w:hanging="5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 xml:space="preserve">Выявлялись ли факты не допуска к реализации блюд и продуктов по результатам работы </w:t>
                          </w:r>
                          <w:proofErr w:type="spellStart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бракеражной</w:t>
                          </w:r>
                          <w:proofErr w:type="spellEnd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 xml:space="preserve"> комиссии (за период не менее месяца</w:t>
                          </w:r>
                          <w:proofErr w:type="gramStart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 xml:space="preserve"> )</w:t>
                          </w:r>
                          <w:proofErr w:type="gramEnd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879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</w:t>
                          </w:r>
                        </w:p>
                      </w:tc>
                    </w:tr>
                  </w:tbl>
                  <w:p w:rsidR="006B7B40" w:rsidRDefault="006B7B40"/>
                </w:txbxContent>
              </v:textbox>
            </v:shape>
            <v:shape id="Text Box 4" o:spid="_x0000_s1028" type="#_x0000_t202" style="position:absolute;left:883;top:5290;width:4781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<v:textbox style="mso-next-textbox:#Text Box 4" inset="0,0,0,0">
                <w:txbxContent>
                  <w:p w:rsidR="009E5709" w:rsidRDefault="009E5709" w:rsidP="005E3A1C">
                    <w:pPr>
                      <w:pStyle w:val="Style9"/>
                      <w:widowControl/>
                      <w:spacing w:line="240" w:lineRule="auto"/>
                      <w:rPr>
                        <w:rStyle w:val="FontStyle26"/>
                        <w:rFonts w:eastAsiaTheme="majorEastAsia"/>
                      </w:rPr>
                    </w:pPr>
                    <w:r>
                      <w:rPr>
                        <w:rStyle w:val="FontStyle26"/>
                        <w:rFonts w:eastAsiaTheme="majorEastAsia"/>
                      </w:rPr>
                      <w:t>Инициативная группа, проводившая проверку:</w:t>
                    </w:r>
                  </w:p>
                </w:txbxContent>
              </v:textbox>
            </v:shape>
            <w10:wrap type="topAndBottom" anchorx="margin"/>
          </v:group>
        </w:pict>
      </w:r>
      <w:r w:rsidR="009E5709" w:rsidRPr="0007737B">
        <w:rPr>
          <w:rStyle w:val="FontStyle26"/>
          <w:rFonts w:eastAsiaTheme="majorEastAsia"/>
          <w:sz w:val="24"/>
          <w:szCs w:val="24"/>
        </w:rPr>
        <w:t>Дата проведения проверки:</w:t>
      </w:r>
      <w:r w:rsidR="009956D8">
        <w:rPr>
          <w:rStyle w:val="FontStyle26"/>
          <w:rFonts w:eastAsiaTheme="majorEastAsia"/>
          <w:sz w:val="24"/>
          <w:szCs w:val="24"/>
        </w:rPr>
        <w:t>______</w:t>
      </w: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7368"/>
        <w:gridCol w:w="1416"/>
      </w:tblGrid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10.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69" w:lineRule="exact"/>
              <w:ind w:firstLine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 xml:space="preserve">Созданы ли условия для организации питания детей с учетом особенностей здоровья </w:t>
            </w:r>
            <w:proofErr w:type="gramStart"/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 xml:space="preserve">( </w:t>
            </w:r>
            <w:proofErr w:type="gramEnd"/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сахарный диабет, пищевые аллергии)?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11.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12.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59" w:lineRule="exact"/>
              <w:ind w:left="5" w:hanging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13.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69" w:lineRule="exact"/>
              <w:ind w:firstLine="67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14.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69" w:lineRule="exact"/>
              <w:ind w:right="989" w:firstLine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15.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ind w:left="5" w:hanging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16.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69" w:lineRule="exact"/>
              <w:ind w:left="5" w:hanging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17.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</w:tbl>
    <w:p w:rsidR="00725C3D" w:rsidRDefault="00725C3D" w:rsidP="00227D21">
      <w:pPr>
        <w:ind w:left="-142"/>
      </w:pPr>
    </w:p>
    <w:sectPr w:rsidR="00725C3D" w:rsidSect="006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60A82"/>
    <w:lvl w:ilvl="0">
      <w:numFmt w:val="bullet"/>
      <w:lvlText w:val="*"/>
      <w:lvlJc w:val="left"/>
    </w:lvl>
  </w:abstractNum>
  <w:abstractNum w:abstractNumId="1">
    <w:nsid w:val="1E850F29"/>
    <w:multiLevelType w:val="singleLevel"/>
    <w:tmpl w:val="76B0DC4C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43AD7A0F"/>
    <w:multiLevelType w:val="singleLevel"/>
    <w:tmpl w:val="BE2640E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46975BA3"/>
    <w:multiLevelType w:val="singleLevel"/>
    <w:tmpl w:val="AFD2A92A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49047050"/>
    <w:multiLevelType w:val="singleLevel"/>
    <w:tmpl w:val="0D000192"/>
    <w:lvl w:ilvl="0">
      <w:start w:val="9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58092834"/>
    <w:multiLevelType w:val="hybridMultilevel"/>
    <w:tmpl w:val="24F077DA"/>
    <w:lvl w:ilvl="0" w:tplc="89F60A82">
      <w:start w:val="65535"/>
      <w:numFmt w:val="bullet"/>
      <w:lvlText w:val="■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94F45BF"/>
    <w:multiLevelType w:val="singleLevel"/>
    <w:tmpl w:val="F10C0CDE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7DBD0AE2"/>
    <w:multiLevelType w:val="singleLevel"/>
    <w:tmpl w:val="3EDE1F92"/>
    <w:lvl w:ilvl="0">
      <w:start w:val="8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6"/>
    <w:lvlOverride w:ilvl="0">
      <w:lvl w:ilvl="0">
        <w:start w:val="5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6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3"/>
    <w:lvlOverride w:ilvl="0">
      <w:lvl w:ilvl="0">
        <w:start w:val="1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D21"/>
    <w:rsid w:val="00053DF4"/>
    <w:rsid w:val="00227D21"/>
    <w:rsid w:val="005E3A1C"/>
    <w:rsid w:val="006B7B40"/>
    <w:rsid w:val="00725C3D"/>
    <w:rsid w:val="007A595C"/>
    <w:rsid w:val="009956D8"/>
    <w:rsid w:val="009E5709"/>
    <w:rsid w:val="00BC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21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5">
    <w:name w:val="Style5"/>
    <w:basedOn w:val="a"/>
    <w:uiPriority w:val="99"/>
    <w:rsid w:val="00227D21"/>
  </w:style>
  <w:style w:type="paragraph" w:customStyle="1" w:styleId="Style9">
    <w:name w:val="Style9"/>
    <w:basedOn w:val="a"/>
    <w:uiPriority w:val="99"/>
    <w:rsid w:val="00227D21"/>
    <w:pPr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227D21"/>
  </w:style>
  <w:style w:type="paragraph" w:customStyle="1" w:styleId="Style13">
    <w:name w:val="Style13"/>
    <w:basedOn w:val="a"/>
    <w:uiPriority w:val="99"/>
    <w:rsid w:val="00227D21"/>
  </w:style>
  <w:style w:type="paragraph" w:customStyle="1" w:styleId="Style14">
    <w:name w:val="Style14"/>
    <w:basedOn w:val="a"/>
    <w:uiPriority w:val="99"/>
    <w:rsid w:val="00227D21"/>
    <w:pPr>
      <w:spacing w:line="288" w:lineRule="exact"/>
      <w:jc w:val="right"/>
    </w:pPr>
  </w:style>
  <w:style w:type="paragraph" w:customStyle="1" w:styleId="Style15">
    <w:name w:val="Style15"/>
    <w:basedOn w:val="a"/>
    <w:uiPriority w:val="99"/>
    <w:rsid w:val="00227D21"/>
  </w:style>
  <w:style w:type="character" w:customStyle="1" w:styleId="FontStyle23">
    <w:name w:val="Font Style23"/>
    <w:uiPriority w:val="99"/>
    <w:rsid w:val="00227D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uiPriority w:val="99"/>
    <w:rsid w:val="00227D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uiPriority w:val="99"/>
    <w:rsid w:val="00227D2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9E5709"/>
    <w:pPr>
      <w:spacing w:line="264" w:lineRule="exact"/>
    </w:pPr>
  </w:style>
  <w:style w:type="paragraph" w:customStyle="1" w:styleId="Style16">
    <w:name w:val="Style16"/>
    <w:basedOn w:val="a"/>
    <w:uiPriority w:val="99"/>
    <w:rsid w:val="009E5709"/>
  </w:style>
  <w:style w:type="paragraph" w:customStyle="1" w:styleId="Style17">
    <w:name w:val="Style17"/>
    <w:basedOn w:val="a"/>
    <w:uiPriority w:val="99"/>
    <w:rsid w:val="009E5709"/>
  </w:style>
  <w:style w:type="character" w:customStyle="1" w:styleId="FontStyle25">
    <w:name w:val="Font Style25"/>
    <w:uiPriority w:val="99"/>
    <w:rsid w:val="009E5709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21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5">
    <w:name w:val="Style5"/>
    <w:basedOn w:val="a"/>
    <w:uiPriority w:val="99"/>
    <w:rsid w:val="00227D21"/>
  </w:style>
  <w:style w:type="paragraph" w:customStyle="1" w:styleId="Style9">
    <w:name w:val="Style9"/>
    <w:basedOn w:val="a"/>
    <w:uiPriority w:val="99"/>
    <w:rsid w:val="00227D21"/>
    <w:pPr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227D21"/>
  </w:style>
  <w:style w:type="paragraph" w:customStyle="1" w:styleId="Style13">
    <w:name w:val="Style13"/>
    <w:basedOn w:val="a"/>
    <w:uiPriority w:val="99"/>
    <w:rsid w:val="00227D21"/>
  </w:style>
  <w:style w:type="paragraph" w:customStyle="1" w:styleId="Style14">
    <w:name w:val="Style14"/>
    <w:basedOn w:val="a"/>
    <w:uiPriority w:val="99"/>
    <w:rsid w:val="00227D21"/>
    <w:pPr>
      <w:spacing w:line="288" w:lineRule="exact"/>
      <w:jc w:val="right"/>
    </w:pPr>
  </w:style>
  <w:style w:type="paragraph" w:customStyle="1" w:styleId="Style15">
    <w:name w:val="Style15"/>
    <w:basedOn w:val="a"/>
    <w:uiPriority w:val="99"/>
    <w:rsid w:val="00227D21"/>
  </w:style>
  <w:style w:type="character" w:customStyle="1" w:styleId="FontStyle23">
    <w:name w:val="Font Style23"/>
    <w:uiPriority w:val="99"/>
    <w:rsid w:val="00227D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uiPriority w:val="99"/>
    <w:rsid w:val="00227D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uiPriority w:val="99"/>
    <w:rsid w:val="00227D2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9E5709"/>
    <w:pPr>
      <w:spacing w:line="264" w:lineRule="exact"/>
    </w:pPr>
  </w:style>
  <w:style w:type="paragraph" w:customStyle="1" w:styleId="Style16">
    <w:name w:val="Style16"/>
    <w:basedOn w:val="a"/>
    <w:uiPriority w:val="99"/>
    <w:rsid w:val="009E5709"/>
  </w:style>
  <w:style w:type="paragraph" w:customStyle="1" w:styleId="Style17">
    <w:name w:val="Style17"/>
    <w:basedOn w:val="a"/>
    <w:uiPriority w:val="99"/>
    <w:rsid w:val="009E5709"/>
  </w:style>
  <w:style w:type="character" w:customStyle="1" w:styleId="FontStyle25">
    <w:name w:val="Font Style25"/>
    <w:uiPriority w:val="99"/>
    <w:rsid w:val="009E5709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CityLine</cp:lastModifiedBy>
  <cp:revision>3</cp:revision>
  <dcterms:created xsi:type="dcterms:W3CDTF">2020-09-23T13:06:00Z</dcterms:created>
  <dcterms:modified xsi:type="dcterms:W3CDTF">2021-04-09T07:14:00Z</dcterms:modified>
</cp:coreProperties>
</file>